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194440" w14:textId="777E0E83" w:rsidR="002A65D3" w:rsidRDefault="00D939BA">
      <w:pPr>
        <w:rPr>
          <w:noProof/>
        </w:rPr>
      </w:pPr>
      <w:r>
        <w:rPr>
          <w:noProof/>
        </w:rPr>
        <w:t>AT</w:t>
      </w:r>
      <w:r w:rsidR="0071691C">
        <w:rPr>
          <w:noProof/>
        </w:rPr>
        <w:t xml:space="preserve"> </w:t>
      </w:r>
      <w:r w:rsidR="0041402B">
        <w:rPr>
          <w:noProof/>
        </w:rPr>
        <w:t>rezervinė</w:t>
      </w:r>
      <w:r w:rsidR="0071691C">
        <w:rPr>
          <w:noProof/>
        </w:rPr>
        <w:t xml:space="preserve"> vieta plane</w:t>
      </w:r>
      <w:r w:rsidR="0041402B">
        <w:rPr>
          <w:noProof/>
        </w:rPr>
        <w:t>:</w:t>
      </w:r>
    </w:p>
    <w:p w14:paraId="095CDD43" w14:textId="2042B739" w:rsidR="00B33951" w:rsidRDefault="00D939BA">
      <w:pPr>
        <w:rPr>
          <w:noProof/>
        </w:rPr>
      </w:pPr>
      <w:r>
        <w:object w:dxaOrig="9421" w:dyaOrig="4521" w14:anchorId="3FF5018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9.75pt;height:234.75pt" o:ole="">
            <v:imagedata r:id="rId4" o:title=""/>
          </v:shape>
          <o:OLEObject Type="Embed" ProgID="Visio.Drawing.15" ShapeID="_x0000_i1025" DrawAspect="Content" ObjectID="_1834550926" r:id="rId5"/>
        </w:object>
      </w:r>
    </w:p>
    <w:p w14:paraId="460D47BB" w14:textId="0ED96FF5" w:rsidR="00E039DD" w:rsidRDefault="00D939BA">
      <w:r>
        <w:object w:dxaOrig="11101" w:dyaOrig="6401" w14:anchorId="5C58B821">
          <v:shape id="_x0000_i1026" type="#_x0000_t75" style="width:498.75pt;height:287.25pt" o:ole="">
            <v:imagedata r:id="rId6" o:title=""/>
          </v:shape>
          <o:OLEObject Type="Embed" ProgID="Visio.Drawing.15" ShapeID="_x0000_i1026" DrawAspect="Content" ObjectID="_1834550927" r:id="rId7"/>
        </w:object>
      </w:r>
    </w:p>
    <w:sectPr w:rsidR="00E039DD">
      <w:pgSz w:w="12240" w:h="15840"/>
      <w:pgMar w:top="1701" w:right="567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539D"/>
    <w:rsid w:val="002A65D3"/>
    <w:rsid w:val="00377F13"/>
    <w:rsid w:val="0041402B"/>
    <w:rsid w:val="00503ABD"/>
    <w:rsid w:val="0071691C"/>
    <w:rsid w:val="008033F6"/>
    <w:rsid w:val="00846D41"/>
    <w:rsid w:val="0085539D"/>
    <w:rsid w:val="00B12621"/>
    <w:rsid w:val="00B33951"/>
    <w:rsid w:val="00C56895"/>
    <w:rsid w:val="00D939BA"/>
    <w:rsid w:val="00E039DD"/>
    <w:rsid w:val="00FC04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2EDF373A"/>
  <w15:chartTrackingRefBased/>
  <w15:docId w15:val="{CF67F4E4-FE62-4122-83C9-0F3BCA7211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85539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5539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5539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5539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5539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5539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5539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5539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5539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5539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5539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5539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5539D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5539D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5539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5539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5539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5539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5539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5539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5539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5539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5539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5539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5539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5539D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5539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5539D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5539D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package" Target="embeddings/Microsoft_Visio_Drawing1.vsdx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package" Target="embeddings/Microsoft_Visio_Drawing.vsdx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Metadata/LabelInfo.xml><?xml version="1.0" encoding="utf-8"?>
<clbl:labelList xmlns:clbl="http://schemas.microsoft.com/office/2020/mipLabelMetadata">
  <clbl:label id="{434405ce-9876-44cb-8bd1-5c6c207e0b8f}" enabled="1" method="Privileged" siteId="{86bcf768-7bcf-4cd6-b041-b219988b7a9c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</Words>
  <Characters>72</Characters>
  <DocSecurity>0</DocSecurity>
  <Lines>1</Lines>
  <Paragraphs>1</Paragraphs>
  <ScaleCrop>false</ScaleCrop>
  <Company/>
  <LinksUpToDate>false</LinksUpToDate>
  <CharactersWithSpaces>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2026-03-09T06:42:00Z</dcterms:created>
  <dcterms:modified xsi:type="dcterms:W3CDTF">2026-03-09T06:42:00Z</dcterms:modified>
</cp:coreProperties>
</file>